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703" w:rsidRPr="008A3703" w:rsidRDefault="008A3703">
      <w:pPr>
        <w:rPr>
          <w:rFonts w:ascii="Times New Roman" w:hAnsi="Times New Roman" w:cs="Times New Roman"/>
          <w:b/>
          <w:sz w:val="28"/>
          <w:szCs w:val="28"/>
        </w:rPr>
      </w:pPr>
      <w:r w:rsidRPr="008A3703">
        <w:rPr>
          <w:rFonts w:ascii="Times New Roman" w:hAnsi="Times New Roman" w:cs="Times New Roman"/>
          <w:b/>
          <w:sz w:val="28"/>
          <w:szCs w:val="28"/>
        </w:rPr>
        <w:t>Военизированная легкоатлетическая эстафета</w:t>
      </w:r>
      <w:bookmarkStart w:id="0" w:name="_GoBack"/>
      <w:bookmarkEnd w:id="0"/>
    </w:p>
    <w:p w:rsidR="001D2B77" w:rsidRDefault="008C4D99">
      <w:pPr>
        <w:rPr>
          <w:rFonts w:ascii="Times New Roman" w:hAnsi="Times New Roman" w:cs="Times New Roman"/>
          <w:sz w:val="28"/>
          <w:szCs w:val="28"/>
        </w:rPr>
      </w:pPr>
      <w:r w:rsidRPr="008C4D99">
        <w:rPr>
          <w:rFonts w:ascii="Times New Roman" w:hAnsi="Times New Roman" w:cs="Times New Roman"/>
          <w:sz w:val="28"/>
          <w:szCs w:val="28"/>
        </w:rPr>
        <w:t>Согласно плана военно-</w:t>
      </w:r>
      <w:r>
        <w:rPr>
          <w:rFonts w:ascii="Times New Roman" w:hAnsi="Times New Roman" w:cs="Times New Roman"/>
          <w:sz w:val="28"/>
          <w:szCs w:val="28"/>
        </w:rPr>
        <w:t xml:space="preserve">патриотического воспитания, плана воспитательной работы, с </w:t>
      </w:r>
      <w:r w:rsidR="008A3703">
        <w:rPr>
          <w:rFonts w:ascii="Times New Roman" w:hAnsi="Times New Roman" w:cs="Times New Roman"/>
          <w:sz w:val="28"/>
          <w:szCs w:val="28"/>
        </w:rPr>
        <w:t xml:space="preserve">учащимися </w:t>
      </w:r>
      <w:r>
        <w:rPr>
          <w:rFonts w:ascii="Times New Roman" w:hAnsi="Times New Roman" w:cs="Times New Roman"/>
          <w:sz w:val="28"/>
          <w:szCs w:val="28"/>
        </w:rPr>
        <w:t>Новобратской средней школы, __ октября 2017 года</w:t>
      </w:r>
      <w:r w:rsidR="008A370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 спортивном зале, состоялись соревнования в военизированной </w:t>
      </w:r>
      <w:r w:rsidR="008A3703">
        <w:rPr>
          <w:rFonts w:ascii="Times New Roman" w:hAnsi="Times New Roman" w:cs="Times New Roman"/>
          <w:sz w:val="28"/>
          <w:szCs w:val="28"/>
        </w:rPr>
        <w:t>легкоатлетической эстафете. В соревнованиях активное 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3703">
        <w:rPr>
          <w:rFonts w:ascii="Times New Roman" w:hAnsi="Times New Roman" w:cs="Times New Roman"/>
          <w:sz w:val="28"/>
          <w:szCs w:val="28"/>
        </w:rPr>
        <w:t>приняли ученики 10-11 классов. По итогам прохождения этапов:</w:t>
      </w:r>
    </w:p>
    <w:p w:rsidR="008A3703" w:rsidRP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>Сборка и одевание противогаза</w:t>
      </w:r>
    </w:p>
    <w:p w:rsidR="008A3703" w:rsidRP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 xml:space="preserve">Одевание ОЗК </w:t>
      </w:r>
    </w:p>
    <w:p w:rsidR="008A3703" w:rsidRP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>Преодоление спортивных снарядов.</w:t>
      </w:r>
    </w:p>
    <w:p w:rsidR="008A3703" w:rsidRP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 xml:space="preserve">Разборка магазина. </w:t>
      </w:r>
    </w:p>
    <w:p w:rsidR="008A3703" w:rsidRP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>Снаряжение магазина АК</w:t>
      </w:r>
    </w:p>
    <w:p w:rsidR="008A3703" w:rsidRP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>Разборка АК</w:t>
      </w:r>
    </w:p>
    <w:p w:rsidR="008A3703" w:rsidRP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>Сборка АК</w:t>
      </w:r>
    </w:p>
    <w:p w:rsidR="008A3703" w:rsidRP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>«Дартс»</w:t>
      </w:r>
    </w:p>
    <w:p w:rsid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 w:rsidRPr="008A3703">
        <w:rPr>
          <w:rFonts w:ascii="Times New Roman" w:hAnsi="Times New Roman" w:cs="Times New Roman"/>
          <w:sz w:val="28"/>
          <w:szCs w:val="28"/>
        </w:rPr>
        <w:t>Стре</w:t>
      </w:r>
      <w:r>
        <w:rPr>
          <w:rFonts w:ascii="Times New Roman" w:hAnsi="Times New Roman" w:cs="Times New Roman"/>
          <w:sz w:val="28"/>
          <w:szCs w:val="28"/>
        </w:rPr>
        <w:t>льба из пневматической винтовки</w:t>
      </w:r>
    </w:p>
    <w:p w:rsid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Наложение повязки</w:t>
      </w:r>
    </w:p>
    <w:p w:rsidR="008A3703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</w:rPr>
        <w:t>лучшее время показал взвод 11 класса, в составе:</w:t>
      </w:r>
      <w:r w:rsidRPr="008A3703">
        <w:rPr>
          <w:rFonts w:ascii="Georgia" w:eastAsia="Times New Roman" w:hAnsi="Georgia" w:cs="Times New Roman"/>
          <w:sz w:val="28"/>
          <w:szCs w:val="28"/>
          <w:lang/>
        </w:rPr>
        <w:t xml:space="preserve"> 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>
        <w:rPr>
          <w:rFonts w:ascii="Georgia" w:eastAsia="Times New Roman" w:hAnsi="Georgia" w:cs="Times New Roman"/>
          <w:sz w:val="28"/>
          <w:szCs w:val="28"/>
          <w:lang/>
        </w:rPr>
        <w:t>Ч</w:t>
      </w:r>
      <w:r w:rsidRPr="00BD1C1C">
        <w:rPr>
          <w:rFonts w:ascii="Georgia" w:eastAsia="Times New Roman" w:hAnsi="Georgia" w:cs="Times New Roman"/>
          <w:sz w:val="28"/>
          <w:szCs w:val="28"/>
          <w:lang/>
        </w:rPr>
        <w:t>епель Алексей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Чепель Владимир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 xml:space="preserve">Тихонюк Евгений 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Петрик Ольга</w:t>
      </w:r>
      <w:r w:rsidRPr="00BD1C1C">
        <w:rPr>
          <w:rFonts w:ascii="Georgia" w:eastAsia="Times New Roman" w:hAnsi="Georgia" w:cs="Times New Roman"/>
          <w:sz w:val="28"/>
          <w:szCs w:val="28"/>
          <w:lang/>
        </w:rPr>
        <w:t xml:space="preserve">  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Мкртчян Марине</w:t>
      </w:r>
    </w:p>
    <w:p w:rsidR="008A3703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Мкртчян Нарине</w:t>
      </w:r>
      <w:r w:rsidRPr="00BD1C1C">
        <w:rPr>
          <w:rFonts w:ascii="Georgia" w:eastAsia="Times New Roman" w:hAnsi="Georgia" w:cs="Times New Roman"/>
          <w:sz w:val="28"/>
          <w:szCs w:val="28"/>
          <w:lang/>
        </w:rPr>
        <w:t xml:space="preserve"> </w:t>
      </w:r>
    </w:p>
    <w:p w:rsidR="008A3703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</w:p>
    <w:p w:rsidR="008A3703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>
        <w:rPr>
          <w:rFonts w:ascii="Georgia" w:eastAsia="Times New Roman" w:hAnsi="Georgia" w:cs="Times New Roman"/>
          <w:sz w:val="28"/>
          <w:szCs w:val="28"/>
          <w:lang/>
        </w:rPr>
        <w:t>вторыми стали десятиклассники в составе: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Луценко Мария</w:t>
      </w:r>
      <w:r w:rsidRPr="008A3703">
        <w:rPr>
          <w:rFonts w:ascii="Georgia" w:eastAsia="Times New Roman" w:hAnsi="Georgia" w:cs="Times New Roman"/>
          <w:sz w:val="28"/>
          <w:szCs w:val="28"/>
          <w:lang/>
        </w:rPr>
        <w:t xml:space="preserve"> 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Петрик Ангелина</w:t>
      </w:r>
      <w:r w:rsidRPr="00BD1C1C">
        <w:rPr>
          <w:rFonts w:ascii="Georgia" w:eastAsia="Times New Roman" w:hAnsi="Georgia" w:cs="Times New Roman"/>
          <w:sz w:val="28"/>
          <w:szCs w:val="28"/>
          <w:lang/>
        </w:rPr>
        <w:t xml:space="preserve">   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Тарасов Олег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Гребенюк Родион</w:t>
      </w:r>
    </w:p>
    <w:p w:rsidR="008A3703" w:rsidRPr="00BD1C1C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 w:rsidRPr="00BD1C1C">
        <w:rPr>
          <w:rFonts w:ascii="Georgia" w:eastAsia="Times New Roman" w:hAnsi="Georgia" w:cs="Times New Roman"/>
          <w:sz w:val="28"/>
          <w:szCs w:val="28"/>
          <w:lang/>
        </w:rPr>
        <w:t>Терещук Павел</w:t>
      </w:r>
    </w:p>
    <w:p w:rsidR="008A3703" w:rsidRPr="008A3703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  <w:r>
        <w:rPr>
          <w:rFonts w:ascii="Georgia" w:eastAsia="Times New Roman" w:hAnsi="Georgia" w:cs="Times New Roman"/>
          <w:sz w:val="28"/>
          <w:szCs w:val="28"/>
          <w:lang/>
        </w:rPr>
        <w:t>Все ученики награждены грамотами за активное участие.</w:t>
      </w:r>
    </w:p>
    <w:p w:rsidR="008A3703" w:rsidRPr="008A3703" w:rsidRDefault="008A3703" w:rsidP="008A3703">
      <w:pPr>
        <w:spacing w:after="0" w:line="240" w:lineRule="auto"/>
        <w:ind w:left="360"/>
        <w:rPr>
          <w:rFonts w:ascii="Georgia" w:eastAsia="Times New Roman" w:hAnsi="Georgia" w:cs="Times New Roman"/>
          <w:sz w:val="28"/>
          <w:szCs w:val="28"/>
          <w:lang/>
        </w:rPr>
      </w:pPr>
    </w:p>
    <w:p w:rsidR="008A3703" w:rsidRDefault="008A3703" w:rsidP="008A3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Преподаватель-организатор НВП Луценко А.И.</w:t>
      </w:r>
    </w:p>
    <w:p w:rsidR="00FE0F5D" w:rsidRDefault="000A72A4" w:rsidP="008A3703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>
        <w:br/>
      </w:r>
    </w:p>
    <w:p w:rsidR="00FE0F5D" w:rsidRDefault="00FE0F5D" w:rsidP="008A3703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</w:p>
    <w:p w:rsidR="000A72A4" w:rsidRPr="00491419" w:rsidRDefault="000A72A4" w:rsidP="00491419">
      <w:pPr>
        <w:spacing w:after="0" w:line="240" w:lineRule="auto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kk-KZ"/>
        </w:rPr>
      </w:pPr>
      <w:r w:rsidRPr="00491419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kk-KZ"/>
        </w:rPr>
        <w:lastRenderedPageBreak/>
        <w:t xml:space="preserve">Әскерилендірілген </w:t>
      </w:r>
      <w:r w:rsidRPr="0049141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жеңіл атлетиқалық</w:t>
      </w:r>
      <w:r w:rsidRPr="00491419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kk-KZ"/>
        </w:rPr>
        <w:t xml:space="preserve"> эстафетасы</w:t>
      </w:r>
    </w:p>
    <w:p w:rsidR="000A72A4" w:rsidRDefault="000A72A4" w:rsidP="00491419">
      <w:pPr>
        <w:spacing w:after="0" w:line="240" w:lineRule="auto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2017 жылдың </w:t>
      </w:r>
      <w:r w:rsidR="00FE0F5D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  .....</w:t>
      </w:r>
      <w:r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қазан айының басында Новобратск орта мектебінің оқушыларымен  әскери-патриоттық тәрбие жоспарына сәйкес, тәрбие жұмысының жоспары бойынша, спорт залында жарыс алаңында Әскерилендірілген  жеңіл атлетикалық эстафетадан жарыс өтті.</w:t>
      </w:r>
      <w:r w:rsidRPr="004914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141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Жарыстарда 10-11 сынып оқушылары белсене қатысты. Кезеңдер қорытындысы бойынша:</w:t>
      </w:r>
    </w:p>
    <w:p w:rsidR="00491419" w:rsidRPr="00491419" w:rsidRDefault="00491419" w:rsidP="00491419">
      <w:pPr>
        <w:spacing w:after="0" w:line="240" w:lineRule="auto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</w:p>
    <w:p w:rsidR="00FE0F5D" w:rsidRPr="00491419" w:rsidRDefault="00FE0F5D" w:rsidP="0049141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Протовогаз кию және </w:t>
      </w:r>
      <w:r w:rsidRPr="004914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бөлшектеп бұзып тастау</w:t>
      </w:r>
    </w:p>
    <w:p w:rsidR="00FE0F5D" w:rsidRPr="00491419" w:rsidRDefault="00491419" w:rsidP="0049141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4914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Жалпы әскери қорғаныш жиынтығы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н кию</w:t>
      </w:r>
    </w:p>
    <w:p w:rsidR="00491419" w:rsidRDefault="00FE0F5D" w:rsidP="00491419">
      <w:pPr>
        <w:spacing w:after="0" w:line="240" w:lineRule="auto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4914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Оқжатарды бөлшектеп бұзып тастау</w:t>
      </w:r>
      <w:r w:rsidR="00491419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</w:t>
      </w:r>
    </w:p>
    <w:p w:rsidR="00491419" w:rsidRPr="00491419" w:rsidRDefault="00491419" w:rsidP="00491419">
      <w:pPr>
        <w:spacing w:after="0" w:line="240" w:lineRule="auto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С</w:t>
      </w:r>
      <w:r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порттық снарядтар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ды</w:t>
      </w:r>
      <w:r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жеңу.</w:t>
      </w:r>
    </w:p>
    <w:p w:rsidR="00491419" w:rsidRPr="00491419" w:rsidRDefault="00491419" w:rsidP="0049141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АК о</w:t>
      </w:r>
      <w:r w:rsidRPr="004914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қжатар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ды жабдықтау</w:t>
      </w:r>
    </w:p>
    <w:p w:rsidR="00491419" w:rsidRPr="00491419" w:rsidRDefault="00491419" w:rsidP="0049141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АК б</w:t>
      </w:r>
      <w:r w:rsidRPr="004914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өлшектеу </w:t>
      </w:r>
    </w:p>
    <w:p w:rsidR="00491419" w:rsidRPr="00491419" w:rsidRDefault="00491419" w:rsidP="0049141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АК қ</w:t>
      </w:r>
      <w:r w:rsidRPr="004914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ұрастыру</w:t>
      </w:r>
    </w:p>
    <w:p w:rsidR="00FE0F5D" w:rsidRPr="00491419" w:rsidRDefault="00FE0F5D" w:rsidP="0049141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4914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«Дартс»</w:t>
      </w:r>
    </w:p>
    <w:p w:rsidR="00FE0F5D" w:rsidRPr="00491419" w:rsidRDefault="00FE0F5D" w:rsidP="00491419">
      <w:pPr>
        <w:spacing w:after="0" w:line="240" w:lineRule="auto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Пневматикалық винтовкадан ату</w:t>
      </w:r>
    </w:p>
    <w:p w:rsidR="00491419" w:rsidRDefault="00491419" w:rsidP="00491419">
      <w:pPr>
        <w:spacing w:after="0" w:line="240" w:lineRule="auto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Т</w:t>
      </w:r>
      <w:r w:rsidR="00FE0F5D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аңғыш салу</w:t>
      </w:r>
    </w:p>
    <w:p w:rsidR="000A72A4" w:rsidRPr="00491419" w:rsidRDefault="000A72A4" w:rsidP="00491419">
      <w:pPr>
        <w:spacing w:after="0" w:line="240" w:lineRule="auto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</w:t>
      </w:r>
      <w:r w:rsidR="00491419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"Е</w:t>
      </w:r>
      <w:r w:rsidR="00FE0F5D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ң</w:t>
      </w:r>
      <w:r w:rsidR="00491419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үздік уақытты </w:t>
      </w:r>
      <w:r w:rsidR="00FE0F5D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</w:t>
      </w:r>
      <w:r w:rsidR="00491419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11 сынып  взводы  көрсетті</w:t>
      </w:r>
      <w:r w:rsidR="00FE0F5D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, </w:t>
      </w:r>
      <w:r w:rsidR="00491419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 келесі </w:t>
      </w:r>
      <w:r w:rsidR="00FE0F5D" w:rsidRPr="0049141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құрамында: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Чепель Алексей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Чепель Владимир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 xml:space="preserve">Тихонюк Евгений 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Петрик Ольга</w:t>
      </w: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 xml:space="preserve">  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Мкртчян Марине</w:t>
      </w:r>
    </w:p>
    <w:p w:rsid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Мкртчян Нарине</w:t>
      </w:r>
    </w:p>
    <w:p w:rsidR="00491419" w:rsidRPr="00491419" w:rsidRDefault="00491419" w:rsidP="004914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 w:val="kk-KZ"/>
        </w:rPr>
        <w:t>Екінші 10 сынып оқушылары болды,келесі құрамында:</w:t>
      </w: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 xml:space="preserve">Луценко Мария 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Петрик Ангелина</w:t>
      </w: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 xml:space="preserve">   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Тарасов Олег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Гребенюк Родион</w:t>
      </w:r>
    </w:p>
    <w:p w:rsidR="00491419" w:rsidRPr="00491419" w:rsidRDefault="00491419" w:rsidP="0049141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91419">
        <w:rPr>
          <w:rFonts w:ascii="Times New Roman" w:eastAsia="Times New Roman" w:hAnsi="Times New Roman" w:cs="Times New Roman"/>
          <w:sz w:val="28"/>
          <w:szCs w:val="28"/>
          <w:lang/>
        </w:rPr>
        <w:t>Терещук Павел</w:t>
      </w:r>
    </w:p>
    <w:p w:rsidR="00491419" w:rsidRDefault="00491419" w:rsidP="004914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91419" w:rsidRPr="00491419" w:rsidRDefault="00491419" w:rsidP="00491419">
      <w:pPr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  <w:r w:rsidRPr="00491419">
        <w:rPr>
          <w:rFonts w:ascii="Times New Roman" w:hAnsi="Times New Roman" w:cs="Times New Roman"/>
          <w:sz w:val="28"/>
          <w:szCs w:val="28"/>
          <w:lang/>
        </w:rPr>
        <w:t>Барлық оқушылар белсене қатысқаны үшін марапатталды.</w:t>
      </w:r>
    </w:p>
    <w:p w:rsidR="00491419" w:rsidRPr="00491419" w:rsidRDefault="00491419" w:rsidP="00491419">
      <w:pPr>
        <w:rPr>
          <w:rFonts w:ascii="Times New Roman" w:hAnsi="Times New Roman" w:cs="Times New Roman"/>
          <w:sz w:val="28"/>
          <w:szCs w:val="28"/>
          <w:lang/>
        </w:rPr>
      </w:pPr>
      <w:r w:rsidRPr="00491419">
        <w:rPr>
          <w:rFonts w:ascii="Times New Roman" w:hAnsi="Times New Roman" w:cs="Times New Roman"/>
          <w:sz w:val="28"/>
          <w:szCs w:val="28"/>
          <w:lang/>
        </w:rPr>
        <w:t xml:space="preserve">АӘД </w:t>
      </w:r>
      <w:r w:rsidRPr="0049141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491419">
        <w:rPr>
          <w:rFonts w:ascii="Times New Roman" w:hAnsi="Times New Roman" w:cs="Times New Roman"/>
          <w:sz w:val="28"/>
          <w:szCs w:val="28"/>
          <w:lang/>
        </w:rPr>
        <w:t>қытушы-ұйымдастырушысы Луценко А. И</w:t>
      </w:r>
    </w:p>
    <w:sectPr w:rsidR="00491419" w:rsidRPr="00491419" w:rsidSect="001B5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2193A"/>
    <w:rsid w:val="000A72A4"/>
    <w:rsid w:val="001B5546"/>
    <w:rsid w:val="001D2B77"/>
    <w:rsid w:val="00491419"/>
    <w:rsid w:val="0062193A"/>
    <w:rsid w:val="008A3703"/>
    <w:rsid w:val="008C4D99"/>
    <w:rsid w:val="00FE0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</cp:lastModifiedBy>
  <cp:revision>3</cp:revision>
  <dcterms:created xsi:type="dcterms:W3CDTF">2017-11-09T05:00:00Z</dcterms:created>
  <dcterms:modified xsi:type="dcterms:W3CDTF">2017-11-10T07:25:00Z</dcterms:modified>
</cp:coreProperties>
</file>